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B2796" w:rsidRPr="00F577EB" w:rsidRDefault="000A4035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2024-2025</w:t>
      </w:r>
      <w:bookmarkStart w:id="0" w:name="_GoBack"/>
      <w:bookmarkEnd w:id="0"/>
      <w:r w:rsidR="00DB2796">
        <w:rPr>
          <w:rFonts w:eastAsia="Times New Roman"/>
        </w:rPr>
        <w:t xml:space="preserve"> учебный год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B2796" w:rsidRDefault="003642D4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Вокальное искусство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="003642D4">
        <w:rPr>
          <w:rFonts w:eastAsia="Times New Roman"/>
          <w:b/>
        </w:rPr>
        <w:t>____________________________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84"/>
        <w:gridCol w:w="1260"/>
        <w:gridCol w:w="772"/>
        <w:gridCol w:w="772"/>
        <w:gridCol w:w="772"/>
        <w:gridCol w:w="772"/>
        <w:gridCol w:w="772"/>
        <w:gridCol w:w="772"/>
        <w:gridCol w:w="829"/>
        <w:gridCol w:w="851"/>
      </w:tblGrid>
      <w:tr w:rsidR="003642D4" w:rsidRPr="00F577EB" w:rsidTr="003642D4">
        <w:tc>
          <w:tcPr>
            <w:tcW w:w="567" w:type="dxa"/>
            <w:vMerge w:val="restart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1784" w:type="dxa"/>
            <w:vMerge w:val="restart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(отделение)</w:t>
            </w:r>
          </w:p>
        </w:tc>
        <w:tc>
          <w:tcPr>
            <w:tcW w:w="7572" w:type="dxa"/>
            <w:gridSpan w:val="9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3642D4" w:rsidRPr="00F577EB" w:rsidTr="003642D4">
        <w:tc>
          <w:tcPr>
            <w:tcW w:w="567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Подгот</w:t>
            </w:r>
            <w:proofErr w:type="spellEnd"/>
            <w:r>
              <w:rPr>
                <w:rFonts w:eastAsia="Times New Roman"/>
              </w:rPr>
              <w:t>. отделение</w:t>
            </w:r>
          </w:p>
        </w:tc>
        <w:tc>
          <w:tcPr>
            <w:tcW w:w="772" w:type="dxa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класс </w:t>
            </w:r>
          </w:p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класс </w:t>
            </w:r>
          </w:p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класс </w:t>
            </w: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класс 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</w:t>
            </w:r>
          </w:p>
        </w:tc>
        <w:tc>
          <w:tcPr>
            <w:tcW w:w="829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класс</w:t>
            </w:r>
          </w:p>
        </w:tc>
        <w:tc>
          <w:tcPr>
            <w:tcW w:w="851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</w:t>
            </w: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B2796" w:rsidRPr="00895181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927C3A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Pr="00F577EB">
        <w:rPr>
          <w:rFonts w:eastAsia="Times New Roman"/>
        </w:rPr>
        <w:t xml:space="preserve"> г.</w:t>
      </w:r>
    </w:p>
    <w:p w:rsidR="00B11069" w:rsidRDefault="00B11069"/>
    <w:sectPr w:rsidR="00B11069" w:rsidSect="00364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6B"/>
    <w:rsid w:val="000A4035"/>
    <w:rsid w:val="003642D4"/>
    <w:rsid w:val="0062307A"/>
    <w:rsid w:val="00B11069"/>
    <w:rsid w:val="00DB2796"/>
    <w:rsid w:val="00F5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B3F4E"/>
  <w15:chartTrackingRefBased/>
  <w15:docId w15:val="{09DFE538-E6FC-41CF-8894-EBEC0C9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4</cp:revision>
  <dcterms:created xsi:type="dcterms:W3CDTF">2023-12-01T09:10:00Z</dcterms:created>
  <dcterms:modified xsi:type="dcterms:W3CDTF">2024-12-02T11:58:00Z</dcterms:modified>
</cp:coreProperties>
</file>